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0CA" w:rsidRDefault="007E70CA" w:rsidP="007E70CA">
      <w:r>
        <w:rPr>
          <w:noProof/>
          <w:sz w:val="28"/>
          <w:szCs w:val="28"/>
          <w:lang w:eastAsia="pl-PL"/>
        </w:rPr>
        <w:drawing>
          <wp:inline distT="0" distB="0" distL="0" distR="0" wp14:anchorId="449D37CE" wp14:editId="5E72B0AD">
            <wp:extent cx="1007364" cy="1007364"/>
            <wp:effectExtent l="0" t="0" r="254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PFd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364" cy="100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0CA" w:rsidRDefault="007E70CA" w:rsidP="007E70CA">
      <w:pPr>
        <w:rPr>
          <w:b/>
        </w:rPr>
      </w:pPr>
      <w:r w:rsidRPr="00B004CD">
        <w:rPr>
          <w:b/>
        </w:rPr>
        <w:t xml:space="preserve">zbiera na </w:t>
      </w:r>
      <w:r w:rsidR="00C837C7">
        <w:rPr>
          <w:b/>
        </w:rPr>
        <w:t>sprzęt rolniczy</w:t>
      </w:r>
      <w:r>
        <w:rPr>
          <w:b/>
        </w:rPr>
        <w:t xml:space="preserve"> dla ubogich w </w:t>
      </w:r>
      <w:proofErr w:type="spellStart"/>
      <w:r>
        <w:rPr>
          <w:b/>
        </w:rPr>
        <w:t>Kiabakari</w:t>
      </w:r>
      <w:proofErr w:type="spellEnd"/>
      <w:r>
        <w:rPr>
          <w:b/>
        </w:rPr>
        <w:t xml:space="preserve"> (Tanzan</w:t>
      </w:r>
      <w:r w:rsidRPr="00B004CD">
        <w:rPr>
          <w:b/>
        </w:rPr>
        <w:t>i</w:t>
      </w:r>
      <w:r>
        <w:rPr>
          <w:b/>
        </w:rPr>
        <w:t>a)</w:t>
      </w:r>
    </w:p>
    <w:p w:rsidR="00CA7D69" w:rsidRDefault="00CA7D69" w:rsidP="007E70CA">
      <w:pPr>
        <w:rPr>
          <w:b/>
        </w:rPr>
      </w:pPr>
      <w:r>
        <w:rPr>
          <w:b/>
        </w:rPr>
        <w:t>BY BYŁO CO JEŚĆ</w:t>
      </w:r>
    </w:p>
    <w:p w:rsidR="00CA7D69" w:rsidRDefault="00CA7D69" w:rsidP="007E70CA">
      <w:pPr>
        <w:rPr>
          <w:b/>
        </w:rPr>
      </w:pPr>
    </w:p>
    <w:p w:rsidR="00CA7D69" w:rsidRDefault="00CA7D69" w:rsidP="007E70CA">
      <w:pPr>
        <w:rPr>
          <w:b/>
        </w:rPr>
      </w:pPr>
      <w:proofErr w:type="spellStart"/>
      <w:r>
        <w:rPr>
          <w:b/>
        </w:rPr>
        <w:t>lead</w:t>
      </w:r>
      <w:proofErr w:type="spellEnd"/>
      <w:r>
        <w:rPr>
          <w:b/>
        </w:rPr>
        <w:t>:</w:t>
      </w:r>
    </w:p>
    <w:p w:rsidR="00CA7D69" w:rsidRPr="00B004CD" w:rsidRDefault="00C666BB" w:rsidP="007E70CA">
      <w:pPr>
        <w:rPr>
          <w:b/>
        </w:rPr>
      </w:pPr>
      <w:r>
        <w:rPr>
          <w:b/>
        </w:rPr>
        <w:t>Ogromna większość miesz</w:t>
      </w:r>
      <w:r w:rsidR="00285A4E">
        <w:rPr>
          <w:b/>
        </w:rPr>
        <w:t>kańców tego kraju poznała, co znaczy</w:t>
      </w:r>
      <w:r>
        <w:rPr>
          <w:b/>
        </w:rPr>
        <w:t xml:space="preserve"> nie mieć co jeść. W ma</w:t>
      </w:r>
      <w:r w:rsidR="00285A4E">
        <w:rPr>
          <w:b/>
        </w:rPr>
        <w:t>ł</w:t>
      </w:r>
      <w:r>
        <w:rPr>
          <w:b/>
        </w:rPr>
        <w:t xml:space="preserve">ej miejscowości na północy Tanzanii powstaje gospodarstwo rolne, które lokalnie </w:t>
      </w:r>
      <w:r w:rsidR="00584178">
        <w:rPr>
          <w:b/>
        </w:rPr>
        <w:t>będzie</w:t>
      </w:r>
      <w:r>
        <w:rPr>
          <w:b/>
        </w:rPr>
        <w:t xml:space="preserve"> rozwiązywać problem głodu.</w:t>
      </w:r>
    </w:p>
    <w:p w:rsidR="009B1FFB" w:rsidRDefault="0069275D"/>
    <w:p w:rsidR="007E70CA" w:rsidRDefault="00C837C7">
      <w:r>
        <w:rPr>
          <w:noProof/>
          <w:lang w:eastAsia="pl-PL"/>
        </w:rPr>
        <w:drawing>
          <wp:inline distT="0" distB="0" distL="0" distR="0">
            <wp:extent cx="4229100" cy="2819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1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5DD" w:rsidRDefault="005E35DD">
      <w:r>
        <w:t>Podpis pod foto:</w:t>
      </w:r>
    </w:p>
    <w:p w:rsidR="005E35DD" w:rsidRDefault="005E35DD">
      <w:r>
        <w:t>Magdalena ma niesprawne nogi i porusz</w:t>
      </w:r>
      <w:r w:rsidR="00A73AD4">
        <w:t>a</w:t>
      </w:r>
      <w:r>
        <w:t xml:space="preserve"> się za pomocą rąk. Pole uprawia na siedząco. Została</w:t>
      </w:r>
      <w:r w:rsidR="00A73AD4">
        <w:t xml:space="preserve"> w życiu</w:t>
      </w:r>
      <w:r>
        <w:t xml:space="preserve"> sama z trójką małych wnuków. „Nie ma nic, co mnie ratuje poza uprawą roli </w:t>
      </w:r>
      <w:r w:rsidR="000E51D1">
        <w:t>i pomocą dobrych ludzi” – mówi.</w:t>
      </w:r>
    </w:p>
    <w:p w:rsidR="00A73AD4" w:rsidRDefault="00A73AD4"/>
    <w:p w:rsidR="00A73AD4" w:rsidRDefault="008E0F87">
      <w:r>
        <w:t>Ludzie żyją tu z roli, uprawianej motyką. Plony ścina się ma</w:t>
      </w:r>
      <w:r w:rsidR="00584178">
        <w:t>czetą lub kosą, niewiele większą</w:t>
      </w:r>
      <w:r>
        <w:t xml:space="preserve"> od naszego sierpa. Z pól plony zwozi się rowerami czy motorami. Tylko najbogatszych stać na </w:t>
      </w:r>
      <w:r w:rsidR="000471D4">
        <w:t>przyczepkę</w:t>
      </w:r>
      <w:r w:rsidRPr="00D24A89">
        <w:t>.</w:t>
      </w:r>
      <w:r w:rsidR="00831D12" w:rsidRPr="00D24A89">
        <w:t xml:space="preserve"> Sytuacja zmusza</w:t>
      </w:r>
      <w:r w:rsidR="008960D2" w:rsidRPr="00D24A89">
        <w:t xml:space="preserve"> </w:t>
      </w:r>
      <w:r w:rsidR="00D24A89" w:rsidRPr="00D24A89">
        <w:t>do</w:t>
      </w:r>
      <w:r w:rsidR="00831D12" w:rsidRPr="00D24A89">
        <w:t xml:space="preserve"> tego, by dzieci</w:t>
      </w:r>
      <w:r w:rsidR="00831D12">
        <w:t xml:space="preserve"> pracowały na roli. Wiele zdolnych dzieci nie chodzi do szkoły, bo muszą pracować. </w:t>
      </w:r>
      <w:r w:rsidR="00584178">
        <w:t>Już na starcie t</w:t>
      </w:r>
      <w:r w:rsidR="00831D12">
        <w:t>racą szanse na godne życie.</w:t>
      </w:r>
    </w:p>
    <w:p w:rsidR="00CA7D69" w:rsidRPr="00285A4E" w:rsidRDefault="00CA7D69">
      <w:pPr>
        <w:rPr>
          <w:b/>
        </w:rPr>
      </w:pPr>
      <w:r w:rsidRPr="00285A4E">
        <w:rPr>
          <w:b/>
        </w:rPr>
        <w:t>Co kupić: leki czy jedzenie?</w:t>
      </w:r>
    </w:p>
    <w:p w:rsidR="008E0F87" w:rsidRPr="00570A71" w:rsidRDefault="008E0F87" w:rsidP="00570A71">
      <w:r w:rsidRPr="00570A71">
        <w:t xml:space="preserve">W regionie </w:t>
      </w:r>
      <w:r w:rsidR="00B62ECB" w:rsidRPr="00570A71">
        <w:t xml:space="preserve">Mara </w:t>
      </w:r>
      <w:r w:rsidR="001A3075" w:rsidRPr="00570A71">
        <w:t>80 proc. ludzi żyje z rolnictwa. M</w:t>
      </w:r>
      <w:r w:rsidR="00B62ECB" w:rsidRPr="00570A71">
        <w:t xml:space="preserve">ieszkają </w:t>
      </w:r>
      <w:r w:rsidR="001A3075" w:rsidRPr="00570A71">
        <w:t xml:space="preserve">tu </w:t>
      </w:r>
      <w:r w:rsidR="00B62ECB" w:rsidRPr="00570A71">
        <w:t>dwa</w:t>
      </w:r>
      <w:r w:rsidR="00831D12" w:rsidRPr="00570A71">
        <w:t xml:space="preserve"> miliony ludzi, a jest zaledwie kilka ciągników. W </w:t>
      </w:r>
      <w:proofErr w:type="spellStart"/>
      <w:r w:rsidR="00831D12" w:rsidRPr="00570A71">
        <w:t>Kiabakari</w:t>
      </w:r>
      <w:proofErr w:type="spellEnd"/>
      <w:r w:rsidR="00831D12" w:rsidRPr="00570A71">
        <w:t xml:space="preserve"> nie ma żadnego. </w:t>
      </w:r>
      <w:r w:rsidR="00C40A15" w:rsidRPr="00570A71">
        <w:t xml:space="preserve">W regionie pora deszczowa jest bardzo krótka, a jak się jej </w:t>
      </w:r>
      <w:r w:rsidR="00C40A15" w:rsidRPr="00570A71">
        <w:lastRenderedPageBreak/>
        <w:t xml:space="preserve">nie zdąży wykorzystać, przychodzi głód. Niedożywionych jest </w:t>
      </w:r>
      <w:r w:rsidR="00C666BB">
        <w:t>jedna trzecia</w:t>
      </w:r>
      <w:r w:rsidR="00C40A15" w:rsidRPr="00570A71">
        <w:t xml:space="preserve"> dzieci poniżej 5. </w:t>
      </w:r>
      <w:r w:rsidR="001A3075" w:rsidRPr="00570A71">
        <w:t>r</w:t>
      </w:r>
      <w:r w:rsidR="00C40A15" w:rsidRPr="00570A71">
        <w:t xml:space="preserve">oku życia w skali kraju, a na prowincji dużo więcej. </w:t>
      </w:r>
      <w:r w:rsidR="00570A71" w:rsidRPr="00570A71">
        <w:t>Wiele dzieci do szkoły czy przedszkola przychodzi bez śniadania, a w domu często jedzą nieregularnie. Ze względ</w:t>
      </w:r>
      <w:r w:rsidR="00584178">
        <w:t xml:space="preserve">u na panującą biedę rodzice nie jeden </w:t>
      </w:r>
      <w:r w:rsidR="00570A71" w:rsidRPr="00570A71">
        <w:t xml:space="preserve">raz stają przed dylematem: czy kupić leki dla chorego dziecka, czy jedzenie dla pozostałych członków rodziny. </w:t>
      </w:r>
      <w:r w:rsidR="001A3075" w:rsidRPr="00570A71">
        <w:t>Dwie trzecie</w:t>
      </w:r>
      <w:r w:rsidR="00C40A15" w:rsidRPr="00570A71">
        <w:t xml:space="preserve"> Tanzańczyk</w:t>
      </w:r>
      <w:r w:rsidR="001A3075" w:rsidRPr="00570A71">
        <w:t>ów</w:t>
      </w:r>
      <w:r w:rsidR="00C40A15" w:rsidRPr="00570A71">
        <w:t xml:space="preserve"> żyje poniżej progu ubóstwa (za mniej niż 4 zł 60 gr dziennie</w:t>
      </w:r>
      <w:r w:rsidR="00C40A15" w:rsidRPr="00AC17E0">
        <w:t xml:space="preserve">). </w:t>
      </w:r>
      <w:r w:rsidR="00AC17E0" w:rsidRPr="00AC17E0">
        <w:t>Specjaliści od Glob</w:t>
      </w:r>
      <w:r w:rsidR="000471D4">
        <w:t>alnego Wskaźnika Głodu zaliczają</w:t>
      </w:r>
      <w:r w:rsidR="00AC17E0" w:rsidRPr="00AC17E0">
        <w:t xml:space="preserve"> sytuację w Tanzanii do „alarmującej”.</w:t>
      </w:r>
    </w:p>
    <w:p w:rsidR="005E35DD" w:rsidRDefault="005E35DD"/>
    <w:p w:rsidR="005E35DD" w:rsidRDefault="005E35DD"/>
    <w:p w:rsidR="00C837C7" w:rsidRDefault="00C837C7"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5DD" w:rsidRDefault="005E35DD" w:rsidP="005E35DD">
      <w:r>
        <w:t>Podpis pod foto:</w:t>
      </w:r>
    </w:p>
    <w:p w:rsidR="00A43F1F" w:rsidRDefault="00826DC3" w:rsidP="005E35DD">
      <w:r>
        <w:t xml:space="preserve">Pablo </w:t>
      </w:r>
      <w:proofErr w:type="spellStart"/>
      <w:r>
        <w:t>Simba</w:t>
      </w:r>
      <w:proofErr w:type="spellEnd"/>
      <w:r>
        <w:t xml:space="preserve">: „Jestem rolnikiem od wielu lat, od samego dzieciństwa. </w:t>
      </w:r>
      <w:r w:rsidR="00584178">
        <w:t>Mam już 60 lat, a pole uprawiam</w:t>
      </w:r>
      <w:r>
        <w:t xml:space="preserve"> ręcznie”.</w:t>
      </w:r>
    </w:p>
    <w:p w:rsidR="00682778" w:rsidRDefault="00F9562C" w:rsidP="00F9562C">
      <w:r w:rsidRPr="00F9562C">
        <w:t xml:space="preserve">W </w:t>
      </w:r>
      <w:proofErr w:type="spellStart"/>
      <w:r w:rsidRPr="00F9562C">
        <w:t>Kiabakari</w:t>
      </w:r>
      <w:proofErr w:type="spellEnd"/>
      <w:r w:rsidRPr="00F9562C">
        <w:t xml:space="preserve"> powstaje</w:t>
      </w:r>
      <w:r w:rsidR="00B32106" w:rsidRPr="00F9562C">
        <w:t xml:space="preserve"> gospodarstwo rolno-hodowlane. </w:t>
      </w:r>
      <w:r w:rsidR="00D24A89">
        <w:t>Polski misjonarz, ks. Wojciech Kościelniak kupił</w:t>
      </w:r>
      <w:r w:rsidR="00682778">
        <w:t xml:space="preserve"> już</w:t>
      </w:r>
      <w:r w:rsidRPr="00F9562C">
        <w:t xml:space="preserve"> pierwsze sztuki by</w:t>
      </w:r>
      <w:r w:rsidRPr="00D24A89">
        <w:t xml:space="preserve">dła, </w:t>
      </w:r>
      <w:r w:rsidR="00682778" w:rsidRPr="00D24A89">
        <w:t xml:space="preserve">rusza </w:t>
      </w:r>
      <w:r w:rsidRPr="00F9562C">
        <w:t xml:space="preserve">hodowla kur. Gospodarstwo </w:t>
      </w:r>
      <w:r w:rsidR="000471D4">
        <w:t>zapewni</w:t>
      </w:r>
      <w:r w:rsidRPr="00F9562C">
        <w:t xml:space="preserve"> żywność </w:t>
      </w:r>
      <w:r w:rsidR="00682778">
        <w:t>300 dzieciom</w:t>
      </w:r>
      <w:r w:rsidRPr="00F9562C">
        <w:t xml:space="preserve"> w</w:t>
      </w:r>
      <w:r w:rsidR="00682778">
        <w:t xml:space="preserve"> miejscowej</w:t>
      </w:r>
      <w:r w:rsidRPr="00F9562C">
        <w:t xml:space="preserve"> szkole i przedszkolu</w:t>
      </w:r>
      <w:r w:rsidR="00682778">
        <w:t>. Dzieciom</w:t>
      </w:r>
      <w:r w:rsidRPr="00F9562C">
        <w:t xml:space="preserve">, które przychodzą do szkoły głodne. W </w:t>
      </w:r>
      <w:r w:rsidR="00682778">
        <w:t xml:space="preserve">tych </w:t>
      </w:r>
      <w:r w:rsidR="00682778" w:rsidRPr="00D24A89">
        <w:t>placówkach</w:t>
      </w:r>
      <w:r w:rsidRPr="00D24A89">
        <w:t xml:space="preserve"> </w:t>
      </w:r>
      <w:r w:rsidR="00D24A89">
        <w:t>dzieci mają zapewniony</w:t>
      </w:r>
      <w:r w:rsidRPr="00F9562C">
        <w:t xml:space="preserve"> przynajmniej jeden posiłek w ciągu dnia nauki. Obecnie</w:t>
      </w:r>
      <w:r w:rsidR="00682778">
        <w:t xml:space="preserve"> jest t</w:t>
      </w:r>
      <w:r w:rsidR="00820A8E">
        <w:t>o</w:t>
      </w:r>
      <w:r w:rsidR="00682778">
        <w:t xml:space="preserve"> szczególnie </w:t>
      </w:r>
      <w:r w:rsidR="00820A8E">
        <w:t>potrzebne,</w:t>
      </w:r>
      <w:r w:rsidR="00682778">
        <w:t xml:space="preserve"> gdyż</w:t>
      </w:r>
      <w:r w:rsidR="00820A8E">
        <w:t xml:space="preserve"> - </w:t>
      </w:r>
      <w:r w:rsidRPr="00F9562C">
        <w:t xml:space="preserve">by nadrobić zaległości po zamknięciu szkoły </w:t>
      </w:r>
      <w:r w:rsidR="00820A8E">
        <w:t>w pandemii -</w:t>
      </w:r>
      <w:r w:rsidRPr="00F9562C">
        <w:t xml:space="preserve"> zajęcia są prowadzone od</w:t>
      </w:r>
      <w:r w:rsidR="001020BF">
        <w:t xml:space="preserve"> godziny</w:t>
      </w:r>
      <w:r w:rsidRPr="00F9562C">
        <w:t xml:space="preserve"> 7.30 do 17 (nauczyciele zgodzili się pracować dodatkowo bez wynagrodzenia). </w:t>
      </w:r>
    </w:p>
    <w:p w:rsidR="00682778" w:rsidRDefault="00820A8E" w:rsidP="00F9562C">
      <w:r>
        <w:t>Ż</w:t>
      </w:r>
      <w:r w:rsidR="00F9562C" w:rsidRPr="00F9562C">
        <w:t xml:space="preserve">ywność będzie także wsparciem dla ośrodka zdrowia, przyjmującego </w:t>
      </w:r>
      <w:r w:rsidR="00F9562C">
        <w:t>rocznie 15 tysięcy pacjentów.</w:t>
      </w:r>
      <w:r w:rsidR="00B32106" w:rsidRPr="00F9562C">
        <w:t xml:space="preserve"> Aby </w:t>
      </w:r>
      <w:r w:rsidR="00F9562C" w:rsidRPr="00F9562C">
        <w:t>na</w:t>
      </w:r>
      <w:r w:rsidR="00B32106" w:rsidRPr="00F9562C">
        <w:t xml:space="preserve"> dużą skalę </w:t>
      </w:r>
      <w:r w:rsidR="00F9562C" w:rsidRPr="00F9562C">
        <w:t>prowadzić uprawy i hodowlę</w:t>
      </w:r>
      <w:r>
        <w:t>,</w:t>
      </w:r>
      <w:r w:rsidR="00F9562C" w:rsidRPr="00F9562C">
        <w:t xml:space="preserve"> </w:t>
      </w:r>
      <w:r w:rsidR="00B32106" w:rsidRPr="00F9562C">
        <w:t>konieczn</w:t>
      </w:r>
      <w:r w:rsidR="00F9562C" w:rsidRPr="00F9562C">
        <w:t>y</w:t>
      </w:r>
      <w:r w:rsidR="00B32106" w:rsidRPr="00F9562C">
        <w:t xml:space="preserve"> jest </w:t>
      </w:r>
      <w:r w:rsidR="00F9562C" w:rsidRPr="00F9562C">
        <w:t>sprzęt rolniczy</w:t>
      </w:r>
      <w:r w:rsidR="00B32106" w:rsidRPr="00F9562C">
        <w:t>, który pozwoli na sprawne prz</w:t>
      </w:r>
      <w:r>
        <w:t xml:space="preserve">ygotowanie gleby (pług i brony), </w:t>
      </w:r>
      <w:r w:rsidR="00B32106" w:rsidRPr="00F9562C">
        <w:t>siew nasion (sadzarka), nawożenie i transport płodów rolnych i hodowlanych (przyczepa)</w:t>
      </w:r>
      <w:r w:rsidR="00682778">
        <w:t>.</w:t>
      </w:r>
    </w:p>
    <w:p w:rsidR="00682778" w:rsidRPr="00285A4E" w:rsidRDefault="00682778" w:rsidP="00F9562C">
      <w:pPr>
        <w:rPr>
          <w:b/>
        </w:rPr>
      </w:pPr>
      <w:r w:rsidRPr="00285A4E">
        <w:rPr>
          <w:b/>
        </w:rPr>
        <w:t>Utrzymanie szkoły i przychodni</w:t>
      </w:r>
    </w:p>
    <w:p w:rsidR="00F9562C" w:rsidRDefault="00B32106" w:rsidP="00F9562C">
      <w:r w:rsidRPr="00F9562C">
        <w:t xml:space="preserve">Nadwyżki produkcji </w:t>
      </w:r>
      <w:bookmarkStart w:id="0" w:name="_GoBack"/>
      <w:bookmarkEnd w:id="0"/>
      <w:r w:rsidRPr="00F9562C">
        <w:t>będą sprzedawane na miejscowym targu, a pozyskane w ten sposób środki pomogą w utrzymaniu placówek</w:t>
      </w:r>
      <w:r w:rsidR="00F9562C" w:rsidRPr="00F9562C">
        <w:t xml:space="preserve"> (szkoła, przedszkole, klinika </w:t>
      </w:r>
      <w:proofErr w:type="spellStart"/>
      <w:r w:rsidR="00F9562C" w:rsidRPr="00F9562C">
        <w:t>dentystyczno</w:t>
      </w:r>
      <w:proofErr w:type="spellEnd"/>
      <w:r w:rsidR="00F9562C" w:rsidRPr="00F9562C">
        <w:t>–</w:t>
      </w:r>
      <w:r w:rsidR="00820A8E">
        <w:t>okulistyczna</w:t>
      </w:r>
      <w:r w:rsidR="00F9562C" w:rsidRPr="00F9562C">
        <w:t xml:space="preserve"> oraz </w:t>
      </w:r>
      <w:r w:rsidR="00820A8E">
        <w:lastRenderedPageBreak/>
        <w:t>najlepszy</w:t>
      </w:r>
      <w:r w:rsidR="00F9562C" w:rsidRPr="00F9562C">
        <w:t xml:space="preserve"> w regionie </w:t>
      </w:r>
      <w:r w:rsidR="00820A8E">
        <w:t>ośrodek</w:t>
      </w:r>
      <w:r w:rsidR="00F9562C" w:rsidRPr="00F9562C">
        <w:t xml:space="preserve"> zdrowia z salami hospitalizacyjnymi dla dzieci i dorosłych, porodówką, oddziałem dla matki i dziecka, laboratorium i apteką</w:t>
      </w:r>
      <w:r w:rsidR="00820A8E">
        <w:t>)</w:t>
      </w:r>
      <w:r w:rsidR="00F9562C" w:rsidRPr="00F9562C">
        <w:t>.</w:t>
      </w:r>
    </w:p>
    <w:p w:rsidR="00682778" w:rsidRPr="00285A4E" w:rsidRDefault="00682778" w:rsidP="00F9562C">
      <w:pPr>
        <w:rPr>
          <w:b/>
        </w:rPr>
      </w:pPr>
      <w:r w:rsidRPr="00285A4E">
        <w:rPr>
          <w:b/>
        </w:rPr>
        <w:t>Posłuży najbiedniejszym</w:t>
      </w:r>
    </w:p>
    <w:p w:rsidR="00CA7D69" w:rsidRPr="00682778" w:rsidRDefault="00682778" w:rsidP="00682778">
      <w:r>
        <w:t>C</w:t>
      </w:r>
      <w:r w:rsidR="00B32106" w:rsidRPr="00682778">
        <w:t xml:space="preserve">iągnik wraz z osprzętem będzie wykonywał nieodpłatnie prace na roli w </w:t>
      </w:r>
      <w:r w:rsidR="00285A4E">
        <w:t xml:space="preserve">gospodarstwach najbiedniejszych, samotnych matek, </w:t>
      </w:r>
      <w:r w:rsidR="00B32106" w:rsidRPr="00682778">
        <w:t>seniorów, u osób chorych i niepełnosprawnych, pozbawionych możliwości samodzielnej uprawy roli, a tym samym środków do życia.</w:t>
      </w:r>
      <w:r w:rsidR="00820A8E">
        <w:t xml:space="preserve"> </w:t>
      </w:r>
      <w:r w:rsidR="00B32106" w:rsidRPr="00682778">
        <w:br/>
      </w:r>
    </w:p>
    <w:p w:rsidR="00CA7D69" w:rsidRDefault="00CA7D69"/>
    <w:p w:rsidR="00C837C7" w:rsidRDefault="00C837C7"/>
    <w:p w:rsidR="00C837C7" w:rsidRDefault="00C837C7">
      <w:r>
        <w:rPr>
          <w:noProof/>
          <w:lang w:eastAsia="pl-PL"/>
        </w:rPr>
        <w:drawing>
          <wp:inline distT="0" distB="0" distL="0" distR="0">
            <wp:extent cx="2059093" cy="11582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130" cy="115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5DD" w:rsidRDefault="005E35DD" w:rsidP="005E35DD">
      <w:r>
        <w:t>Podpis pod foto:</w:t>
      </w:r>
    </w:p>
    <w:p w:rsidR="008170BE" w:rsidRDefault="008170BE" w:rsidP="005E35DD">
      <w:r>
        <w:t>Teresa nie może chodzić do szkoły, bo musi pracować w polu, by było co jeść. „Skończyłam dobrze siódmą klasę, zaklasyfikowałam się do szkoły średniej, ale nie mogę się dalej uczyć” – mówi dziewczyna. „</w:t>
      </w:r>
      <w:r w:rsidRPr="004816E6">
        <w:rPr>
          <w:b/>
        </w:rPr>
        <w:t xml:space="preserve">Jeśli naprawdę pojawią się </w:t>
      </w:r>
      <w:r w:rsidR="000471D4">
        <w:rPr>
          <w:b/>
        </w:rPr>
        <w:t>ludzie</w:t>
      </w:r>
      <w:r w:rsidRPr="004816E6">
        <w:rPr>
          <w:b/>
        </w:rPr>
        <w:t>, którzy zechcą nas wesprzeć traktorem, to my uczniowie nie będziemy tracić czasu na ciężką pracę, tylko wrócimy do szkoły”.</w:t>
      </w:r>
    </w:p>
    <w:p w:rsidR="005E35DD" w:rsidRDefault="005E35DD"/>
    <w:p w:rsidR="00C837C7" w:rsidRDefault="00C837C7">
      <w:r>
        <w:rPr>
          <w:noProof/>
          <w:lang w:eastAsia="pl-PL"/>
        </w:rPr>
        <w:drawing>
          <wp:inline distT="0" distB="0" distL="0" distR="0">
            <wp:extent cx="2032000" cy="1143000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997" cy="114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1BA" w:rsidRDefault="00E501BA">
      <w:r>
        <w:t>Podpis pod foto:</w:t>
      </w:r>
    </w:p>
    <w:p w:rsidR="00E501BA" w:rsidRDefault="00E501BA">
      <w:r>
        <w:t xml:space="preserve">Vincent </w:t>
      </w:r>
      <w:proofErr w:type="spellStart"/>
      <w:r>
        <w:t>Magoti</w:t>
      </w:r>
      <w:proofErr w:type="spellEnd"/>
      <w:r>
        <w:t xml:space="preserve"> ma 87 lat. Żyje sam. Bardzo czeka na ciągnik, który pomoże mu w uprawie pola.</w:t>
      </w:r>
    </w:p>
    <w:p w:rsidR="005E35DD" w:rsidRDefault="005E35DD" w:rsidP="005E35DD"/>
    <w:p w:rsidR="005E35DD" w:rsidRDefault="005E35DD"/>
    <w:p w:rsidR="00C837C7" w:rsidRDefault="00C837C7"/>
    <w:p w:rsidR="00482CD1" w:rsidRDefault="00482CD1"/>
    <w:p w:rsidR="00482CD1" w:rsidRDefault="00482CD1"/>
    <w:p w:rsidR="00482CD1" w:rsidRDefault="00482CD1"/>
    <w:p w:rsidR="00482CD1" w:rsidRDefault="00482CD1"/>
    <w:p w:rsidR="00EF609C" w:rsidRDefault="00EF609C"/>
    <w:p w:rsidR="00EF609C" w:rsidRDefault="00C837C7">
      <w:r>
        <w:rPr>
          <w:noProof/>
          <w:lang w:eastAsia="pl-PL"/>
        </w:rPr>
        <w:lastRenderedPageBreak/>
        <w:drawing>
          <wp:inline distT="0" distB="0" distL="0" distR="0">
            <wp:extent cx="3498427" cy="1967865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077" cy="196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7C7" w:rsidRDefault="00C837C7">
      <w:r>
        <w:t>Podpis pod foto:</w:t>
      </w:r>
    </w:p>
    <w:p w:rsidR="00C837C7" w:rsidRDefault="00C837C7">
      <w:r>
        <w:t xml:space="preserve">Warunki życia w </w:t>
      </w:r>
      <w:proofErr w:type="spellStart"/>
      <w:r>
        <w:t>Kiabakari</w:t>
      </w:r>
      <w:proofErr w:type="spellEnd"/>
    </w:p>
    <w:p w:rsidR="00C837C7" w:rsidRDefault="00C837C7"/>
    <w:p w:rsidR="00C837C7" w:rsidRPr="00584178" w:rsidRDefault="00140EA7" w:rsidP="00584178">
      <w:r w:rsidRPr="00584178">
        <w:t>Ramka: ILE TO KOSZTUJE?</w:t>
      </w:r>
    </w:p>
    <w:p w:rsidR="00140EA7" w:rsidRPr="00584178" w:rsidRDefault="00140EA7" w:rsidP="00584178">
      <w:r w:rsidRPr="00584178">
        <w:t>Sprzęt rolniczy (ciągnik, pług, brony, sadzarka</w:t>
      </w:r>
      <w:r w:rsidR="00107D24" w:rsidRPr="00584178">
        <w:t xml:space="preserve">, kosiarka, </w:t>
      </w:r>
      <w:r w:rsidRPr="00584178">
        <w:t>przyczepa</w:t>
      </w:r>
      <w:r w:rsidR="004E0F84">
        <w:t xml:space="preserve"> oraz nasiona na pierwszy zasiew, nawozy i paliwo na start</w:t>
      </w:r>
      <w:r w:rsidR="00107D24" w:rsidRPr="00584178">
        <w:t>) to koszt 170 tys. zł, w tym:</w:t>
      </w:r>
    </w:p>
    <w:p w:rsidR="00107D24" w:rsidRPr="00584178" w:rsidRDefault="00107D24" w:rsidP="00584178">
      <w:r w:rsidRPr="00584178">
        <w:t xml:space="preserve">- </w:t>
      </w:r>
      <w:r w:rsidR="0069275D">
        <w:t>10</w:t>
      </w:r>
      <w:r w:rsidR="00584178" w:rsidRPr="00584178">
        <w:t xml:space="preserve"> kg nasion </w:t>
      </w:r>
      <w:r w:rsidR="000471D4">
        <w:t>fasoli</w:t>
      </w:r>
      <w:r w:rsidR="00584178" w:rsidRPr="00584178">
        <w:t xml:space="preserve"> </w:t>
      </w:r>
      <w:r w:rsidRPr="00584178">
        <w:t>to koszt 40 zł</w:t>
      </w:r>
    </w:p>
    <w:p w:rsidR="00107D24" w:rsidRPr="00584178" w:rsidRDefault="00584178" w:rsidP="00584178">
      <w:r w:rsidRPr="00584178">
        <w:t>- worek 50 kg nawozu to koszt 125</w:t>
      </w:r>
      <w:r w:rsidR="00107D24" w:rsidRPr="00584178">
        <w:t xml:space="preserve"> zł</w:t>
      </w:r>
    </w:p>
    <w:p w:rsidR="00107D24" w:rsidRPr="00584178" w:rsidRDefault="00107D24" w:rsidP="00584178">
      <w:r w:rsidRPr="00584178">
        <w:t xml:space="preserve">- </w:t>
      </w:r>
      <w:r w:rsidR="000471D4">
        <w:t>250</w:t>
      </w:r>
      <w:r w:rsidR="00584178" w:rsidRPr="00584178">
        <w:t xml:space="preserve"> litrów paliwa (wystarczy na uprawę 100 ha)</w:t>
      </w:r>
      <w:r w:rsidRPr="00584178">
        <w:t xml:space="preserve"> to koszt 1000 zł.</w:t>
      </w:r>
    </w:p>
    <w:p w:rsidR="00140EA7" w:rsidRDefault="00140EA7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:rsidR="00EF609C" w:rsidRPr="00284391" w:rsidRDefault="00EF609C" w:rsidP="00EF609C">
      <w:pPr>
        <w:spacing w:line="360" w:lineRule="auto"/>
        <w:rPr>
          <w:rFonts w:cstheme="minorHAnsi"/>
          <w:i/>
          <w:sz w:val="24"/>
          <w:szCs w:val="24"/>
        </w:rPr>
      </w:pPr>
      <w:r w:rsidRPr="00284391">
        <w:rPr>
          <w:rFonts w:cstheme="minorHAnsi"/>
          <w:i/>
          <w:sz w:val="24"/>
          <w:szCs w:val="24"/>
        </w:rPr>
        <w:t>Ramka:</w:t>
      </w:r>
    </w:p>
    <w:p w:rsidR="00EF609C" w:rsidRPr="000B2676" w:rsidRDefault="00EF609C" w:rsidP="00EF609C">
      <w:pPr>
        <w:spacing w:line="360" w:lineRule="auto"/>
        <w:rPr>
          <w:rFonts w:cstheme="minorHAnsi"/>
          <w:sz w:val="24"/>
          <w:szCs w:val="24"/>
        </w:rPr>
      </w:pPr>
      <w:r w:rsidRPr="000B2676">
        <w:rPr>
          <w:rFonts w:cstheme="minorHAnsi"/>
          <w:sz w:val="24"/>
          <w:szCs w:val="24"/>
        </w:rPr>
        <w:t>POLSKA FUNDACJA DLA AFRYKI. Pomoc, która działa.</w:t>
      </w:r>
    </w:p>
    <w:p w:rsidR="00EF609C" w:rsidRPr="000B2676" w:rsidRDefault="00EF609C" w:rsidP="00EF609C">
      <w:pPr>
        <w:spacing w:line="360" w:lineRule="auto"/>
        <w:rPr>
          <w:rFonts w:cstheme="minorHAnsi"/>
          <w:sz w:val="24"/>
          <w:szCs w:val="24"/>
        </w:rPr>
      </w:pPr>
      <w:r w:rsidRPr="000B2676">
        <w:rPr>
          <w:rFonts w:cstheme="minorHAnsi"/>
          <w:sz w:val="24"/>
          <w:szCs w:val="24"/>
        </w:rPr>
        <w:t>Celem Fundacji jest ochrona zdrowia mieszkańców Afryki oraz poprawa warunków ich życia.</w:t>
      </w:r>
      <w:r>
        <w:rPr>
          <w:rFonts w:cstheme="minorHAnsi"/>
          <w:sz w:val="24"/>
          <w:szCs w:val="24"/>
        </w:rPr>
        <w:t xml:space="preserve"> Fundacja do tej pory wsparła </w:t>
      </w:r>
      <w:r w:rsidR="000471D4">
        <w:rPr>
          <w:rFonts w:cstheme="minorHAnsi"/>
          <w:sz w:val="24"/>
          <w:szCs w:val="24"/>
        </w:rPr>
        <w:t>ponad 200</w:t>
      </w:r>
      <w:r w:rsidRPr="000B2676">
        <w:rPr>
          <w:rFonts w:cstheme="minorHAnsi"/>
          <w:sz w:val="24"/>
          <w:szCs w:val="24"/>
        </w:rPr>
        <w:t xml:space="preserve"> projektów charytatywnych w Afryce.</w:t>
      </w:r>
    </w:p>
    <w:p w:rsidR="00EF609C" w:rsidRPr="000B2676" w:rsidRDefault="00EF609C" w:rsidP="00EF609C">
      <w:pPr>
        <w:spacing w:line="360" w:lineRule="auto"/>
        <w:rPr>
          <w:rFonts w:cstheme="minorHAnsi"/>
          <w:sz w:val="24"/>
          <w:szCs w:val="24"/>
        </w:rPr>
      </w:pPr>
      <w:r w:rsidRPr="000B2676">
        <w:rPr>
          <w:rFonts w:cstheme="minorHAnsi"/>
          <w:sz w:val="24"/>
          <w:szCs w:val="24"/>
        </w:rPr>
        <w:t>ul. Krowoderska 24/3, 31-142 Kraków.</w:t>
      </w:r>
    </w:p>
    <w:p w:rsidR="00EF609C" w:rsidRPr="000B2676" w:rsidRDefault="00EF609C" w:rsidP="00EF609C">
      <w:pPr>
        <w:spacing w:line="360" w:lineRule="auto"/>
        <w:rPr>
          <w:rFonts w:cstheme="minorHAnsi"/>
          <w:sz w:val="24"/>
          <w:szCs w:val="24"/>
        </w:rPr>
      </w:pPr>
      <w:r w:rsidRPr="000B2676">
        <w:rPr>
          <w:rFonts w:cstheme="minorHAnsi"/>
          <w:sz w:val="24"/>
          <w:szCs w:val="24"/>
        </w:rPr>
        <w:t>Bank Pekao SA 52 1240 4533 1111 0010 4502 9775 wpisz w tytule przelewu:</w:t>
      </w:r>
    </w:p>
    <w:p w:rsidR="00EF609C" w:rsidRPr="000B2676" w:rsidRDefault="00EF609C" w:rsidP="00EF609C">
      <w:pPr>
        <w:spacing w:line="360" w:lineRule="auto"/>
        <w:rPr>
          <w:rFonts w:cstheme="minorHAnsi"/>
          <w:sz w:val="24"/>
          <w:szCs w:val="24"/>
        </w:rPr>
      </w:pPr>
      <w:r w:rsidRPr="000B2676">
        <w:rPr>
          <w:rFonts w:cstheme="minorHAnsi"/>
          <w:sz w:val="24"/>
          <w:szCs w:val="24"/>
        </w:rPr>
        <w:t xml:space="preserve">„Darowizna – pomoc dla Afryki” </w:t>
      </w:r>
    </w:p>
    <w:p w:rsidR="00EF609C" w:rsidRPr="000B2676" w:rsidRDefault="00EF609C" w:rsidP="00EF609C">
      <w:pPr>
        <w:spacing w:line="360" w:lineRule="auto"/>
        <w:rPr>
          <w:rFonts w:cstheme="minorHAnsi"/>
          <w:sz w:val="24"/>
          <w:szCs w:val="24"/>
        </w:rPr>
      </w:pPr>
      <w:r w:rsidRPr="000B2676">
        <w:rPr>
          <w:rFonts w:cstheme="minorHAnsi"/>
          <w:sz w:val="24"/>
          <w:szCs w:val="24"/>
        </w:rPr>
        <w:t xml:space="preserve">lub wejdź na stronę www.pomocafryce.pl dowiedz się więcej i wpłać przez </w:t>
      </w:r>
      <w:proofErr w:type="spellStart"/>
      <w:r w:rsidRPr="000B2676">
        <w:rPr>
          <w:rFonts w:cstheme="minorHAnsi"/>
          <w:sz w:val="24"/>
          <w:szCs w:val="24"/>
        </w:rPr>
        <w:t>internet</w:t>
      </w:r>
      <w:proofErr w:type="spellEnd"/>
      <w:r w:rsidRPr="000B2676">
        <w:rPr>
          <w:rFonts w:cstheme="minorHAnsi"/>
          <w:sz w:val="24"/>
          <w:szCs w:val="24"/>
        </w:rPr>
        <w:t>.</w:t>
      </w:r>
    </w:p>
    <w:p w:rsidR="00EF609C" w:rsidRPr="000B2676" w:rsidRDefault="00EF609C" w:rsidP="00EF609C">
      <w:pPr>
        <w:spacing w:line="360" w:lineRule="auto"/>
        <w:rPr>
          <w:rFonts w:cstheme="minorHAnsi"/>
          <w:sz w:val="24"/>
          <w:szCs w:val="24"/>
        </w:rPr>
      </w:pPr>
      <w:r w:rsidRPr="000B2676">
        <w:rPr>
          <w:rFonts w:cstheme="minorHAnsi"/>
          <w:sz w:val="24"/>
          <w:szCs w:val="24"/>
        </w:rPr>
        <w:t>KRS: 0000415325, REGON:122539954, NIP: 6762454487</w:t>
      </w:r>
    </w:p>
    <w:p w:rsidR="00EF609C" w:rsidRPr="000B2676" w:rsidRDefault="00EF609C" w:rsidP="00EF609C">
      <w:pPr>
        <w:spacing w:line="360" w:lineRule="auto"/>
        <w:rPr>
          <w:rFonts w:cstheme="minorHAnsi"/>
          <w:sz w:val="24"/>
          <w:szCs w:val="24"/>
        </w:rPr>
      </w:pPr>
      <w:r w:rsidRPr="000B2676">
        <w:rPr>
          <w:rFonts w:cstheme="minorHAnsi"/>
          <w:sz w:val="24"/>
          <w:szCs w:val="24"/>
        </w:rPr>
        <w:t>tel. 12 357 65 26 w godz. 8–16</w:t>
      </w:r>
    </w:p>
    <w:p w:rsidR="00C837C7" w:rsidRDefault="00C837C7" w:rsidP="00EF609C">
      <w:pPr>
        <w:rPr>
          <w:rFonts w:ascii="Swis721CnEUNormal" w:hAnsi="Swis721CnEUNormal" w:cs="Swis721CnEUNormal"/>
          <w:sz w:val="14"/>
          <w:szCs w:val="14"/>
        </w:rPr>
      </w:pPr>
    </w:p>
    <w:p w:rsidR="00EF609C" w:rsidRDefault="00C837C7">
      <w:r>
        <w:rPr>
          <w:rFonts w:ascii="Swis721CnEUNormal" w:hAnsi="Swis721CnEUNormal" w:cs="Swis721CnEUNormal"/>
          <w:sz w:val="14"/>
          <w:szCs w:val="14"/>
        </w:rPr>
        <w:t>Zdjęcia: Wojciech Kościelniak</w:t>
      </w:r>
    </w:p>
    <w:sectPr w:rsidR="00EF60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wis721CnEU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F00"/>
    <w:rsid w:val="000471D4"/>
    <w:rsid w:val="000E51D1"/>
    <w:rsid w:val="001020BF"/>
    <w:rsid w:val="00107D24"/>
    <w:rsid w:val="00140EA7"/>
    <w:rsid w:val="001A3075"/>
    <w:rsid w:val="0020357A"/>
    <w:rsid w:val="00285A4E"/>
    <w:rsid w:val="00447ABD"/>
    <w:rsid w:val="004816E6"/>
    <w:rsid w:val="00482CD1"/>
    <w:rsid w:val="004E0F84"/>
    <w:rsid w:val="00570A71"/>
    <w:rsid w:val="00584178"/>
    <w:rsid w:val="005E35DD"/>
    <w:rsid w:val="00682778"/>
    <w:rsid w:val="0069275D"/>
    <w:rsid w:val="007E70CA"/>
    <w:rsid w:val="008170BE"/>
    <w:rsid w:val="00820A8E"/>
    <w:rsid w:val="00826DC3"/>
    <w:rsid w:val="00831D12"/>
    <w:rsid w:val="00876339"/>
    <w:rsid w:val="008960D2"/>
    <w:rsid w:val="008E0F87"/>
    <w:rsid w:val="00A43F1F"/>
    <w:rsid w:val="00A73AD4"/>
    <w:rsid w:val="00AC17E0"/>
    <w:rsid w:val="00B32106"/>
    <w:rsid w:val="00B62ECB"/>
    <w:rsid w:val="00C40A15"/>
    <w:rsid w:val="00C666BB"/>
    <w:rsid w:val="00C837C7"/>
    <w:rsid w:val="00CA7D69"/>
    <w:rsid w:val="00D24A89"/>
    <w:rsid w:val="00E501BA"/>
    <w:rsid w:val="00E84A90"/>
    <w:rsid w:val="00E964B1"/>
    <w:rsid w:val="00EB1F00"/>
    <w:rsid w:val="00EF609C"/>
    <w:rsid w:val="00F46C4E"/>
    <w:rsid w:val="00F9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CC6E51-58D0-4342-8AF8-B88533C44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E70C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3oh-">
    <w:name w:val="_3oh-"/>
    <w:basedOn w:val="Domylnaczcionkaakapitu"/>
    <w:rsid w:val="00B321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681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Urban</dc:creator>
  <cp:keywords/>
  <dc:description/>
  <cp:lastModifiedBy>Katarzyna Urban</cp:lastModifiedBy>
  <cp:revision>3</cp:revision>
  <dcterms:created xsi:type="dcterms:W3CDTF">2020-09-09T15:28:00Z</dcterms:created>
  <dcterms:modified xsi:type="dcterms:W3CDTF">2020-09-09T15:29:00Z</dcterms:modified>
</cp:coreProperties>
</file>